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已购公有住房和经济适用住房上市出售管理暂行办法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（1999年4月22日中华人民共和国建设部令第69号公布　自1999年5月1日施行）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