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住房和城乡建设部关于进一步加强房屋建筑和市政基础设施工程招标投标监管的指导意见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000013338/2019-00528</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2019-12-19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建市规〔2019〕11号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住房和城乡建设部关于进一步加强 房屋建筑和市政基础设施工程 招标投标监管的指导意见</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