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市场监管总局关于印发建设项目工程总承包合同（示范文本）的通知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000013338/2020-00479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　国家市场监督管理总局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2020-11-25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建市〔2020〕96号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2021-01-01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市场监管总局关于印发 建设项目工程总承包合同（示范文本）的通知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